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sk-SK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sk-SK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en-US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sk-SK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ЗАЯВА НА ГРАНТ З САМОЗАБЕЗПЕЧЕННЯ</w:t>
      </w: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lang w:val="ru-RU"/>
        </w:rPr>
      </w:pPr>
      <w:bookmarkStart w:id="0" w:name="_GoBack"/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ЗАГАЛЬНА ІНФОРМАЦІЯ ПРО ЗАЯВНИКА</w:t>
      </w:r>
    </w:p>
    <w:p w:rsidR="00671FEF" w:rsidRDefault="00671FEF" w:rsidP="00671FEF">
      <w:r>
        <w:t xml:space="preserve">Ім'я __________________________ </w:t>
      </w:r>
    </w:p>
    <w:p w:rsidR="00671FEF" w:rsidRDefault="00671FEF" w:rsidP="00671FEF">
      <w:r>
        <w:t>Прізвище _________________________</w:t>
      </w:r>
    </w:p>
    <w:p w:rsidR="00671FEF" w:rsidRDefault="00671FEF" w:rsidP="00671FEF">
      <w:r w:rsidRPr="00AE699C">
        <w:t>Телефон _______________</w:t>
      </w:r>
    </w:p>
    <w:p w:rsidR="00671FEF" w:rsidRDefault="00671FEF" w:rsidP="00671FEF">
      <w:r>
        <w:t>електронна пошта __________________</w:t>
      </w:r>
    </w:p>
    <w:p w:rsidR="00671FEF" w:rsidRDefault="00671FEF" w:rsidP="00671FEF">
      <w:r>
        <w:t>Дата народження ______/______/___________</w:t>
      </w:r>
    </w:p>
    <w:p w:rsidR="00671FEF" w:rsidRDefault="00671FEF" w:rsidP="00671FEF">
      <w:r>
        <w:t>Країна народження _____________________</w:t>
      </w:r>
    </w:p>
    <w:p w:rsidR="00671FEF" w:rsidRDefault="00671FEF" w:rsidP="00671FEF">
      <w:r>
        <w:t>Юридичний статус __________________________</w:t>
      </w:r>
    </w:p>
    <w:p w:rsidR="00671FEF" w:rsidRDefault="00671FEF" w:rsidP="00671FEF">
      <w:pPr>
        <w:rPr>
          <w:lang w:val="uk-UA"/>
        </w:rPr>
      </w:pPr>
      <w:r>
        <w:t>Документи в наявності</w:t>
      </w:r>
      <w:r>
        <w:rPr>
          <w:lang w:val="uk-UA"/>
        </w:rPr>
        <w:t>: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Паспорт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Податковий код</w:t>
      </w:r>
    </w:p>
    <w:p w:rsidR="00671FEF" w:rsidRPr="00671FEF" w:rsidRDefault="00671FEF" w:rsidP="00671FEF">
      <w:pPr>
        <w:rPr>
          <w:lang w:val="uk-UA"/>
        </w:rPr>
      </w:pPr>
      <w:r w:rsidRPr="00671FEF">
        <w:rPr>
          <w:lang w:val="uk-UA"/>
        </w:rPr>
        <w:t>Посвідчення біженця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Посвідчення особи, яка потребує додаткового захисту</w:t>
      </w:r>
    </w:p>
    <w:p w:rsidR="00671FEF" w:rsidRDefault="00671FEF" w:rsidP="00671FEF">
      <w:pPr>
        <w:rPr>
          <w:lang w:val="uk-UA"/>
        </w:rPr>
      </w:pPr>
      <w:r w:rsidRPr="00671FEF">
        <w:rPr>
          <w:lang w:val="uk-UA"/>
        </w:rPr>
        <w:t>Protection letter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Довідка ВПО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Водійське посвідчення</w:t>
      </w:r>
    </w:p>
    <w:p w:rsidR="00671FEF" w:rsidRPr="00AE699C" w:rsidRDefault="00671FEF" w:rsidP="00671FEF">
      <w:pPr>
        <w:rPr>
          <w:lang w:val="uk-UA"/>
        </w:rPr>
      </w:pPr>
      <w:r>
        <w:rPr>
          <w:lang w:val="uk-UA"/>
        </w:rPr>
        <w:t>Інше (вкажіть)</w:t>
      </w:r>
    </w:p>
    <w:p w:rsidR="00671FEF" w:rsidRDefault="00671FEF" w:rsidP="00671FEF">
      <w:r>
        <w:t>Адреса ______________________________________________________________________________</w:t>
      </w:r>
    </w:p>
    <w:p w:rsidR="00671FEF" w:rsidRDefault="00671FEF" w:rsidP="00671FEF">
      <w:r>
        <w:t>Члени сім'ї _______________________________________________________________________</w:t>
      </w:r>
    </w:p>
    <w:p w:rsidR="00671FEF" w:rsidRDefault="00671FEF" w:rsidP="00671FEF">
      <w:r>
        <w:t>Місце роботи / навчання ________________________________________________________________</w:t>
      </w:r>
    </w:p>
    <w:p w:rsidR="00671FEF" w:rsidRDefault="00671FEF" w:rsidP="00671FEF">
      <w:r>
        <w:t>Професія _____________________________________________________________________________</w:t>
      </w:r>
    </w:p>
    <w:p w:rsidR="00671FEF" w:rsidRDefault="00671FEF" w:rsidP="00671FEF">
      <w:r>
        <w:t>Освіта ______________________________________________________________________________</w:t>
      </w:r>
    </w:p>
    <w:p w:rsidR="00167186" w:rsidRPr="00671FEF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ОГЛЯД ПРОЕКТУ</w:t>
      </w:r>
    </w:p>
    <w:bookmarkEnd w:id="0"/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lastRenderedPageBreak/>
        <w:t xml:space="preserve">(Детально опишіть Ваш проект, </w:t>
      </w:r>
      <w:proofErr w:type="gram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на яку</w:t>
      </w:r>
      <w:proofErr w:type="gram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діяльність він спрямований, його цілі та завдання. Як Ви збираєтеся реалізовувати проект і досягати його мети? Який Ваш особистий внесок у проект? Як Ви дійшли цієї ідеї? Зробіть посилання на Ваш попередній досвід у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цій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сфері</w:t>
      </w:r>
      <w:proofErr w:type="spellEnd"/>
      <w:r w:rsid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,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якщо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він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є)</w:t>
      </w: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РЕЗУЛЬТАТИ ПРОЕКТУ</w:t>
      </w: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en-US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(Опишіть, яким чином проект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допоможе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Вам стати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самозабезпеченим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в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Україні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. Які очікувані результати </w:t>
      </w:r>
      <w:proofErr w:type="gram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проекту ?</w:t>
      </w:r>
      <w:proofErr w:type="gram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)</w:t>
      </w: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en-US"/>
        </w:rPr>
      </w:pP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</w:p>
    <w:p w:rsidR="00671FEF" w:rsidRPr="00671FEF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671FEF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НЕОБХІДНА СУМА </w:t>
      </w:r>
    </w:p>
    <w:p w:rsidR="00167186" w:rsidRPr="00671FEF" w:rsidRDefault="00167186" w:rsidP="00671FE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(</w:t>
      </w:r>
      <w:proofErr w:type="spellStart"/>
      <w:r w:rsidRP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Вкажіть</w:t>
      </w:r>
      <w:proofErr w:type="spellEnd"/>
      <w:r w:rsidRP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необхідну</w:t>
      </w:r>
      <w:proofErr w:type="spellEnd"/>
      <w:r w:rsidRP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суму для Вашого проекту і на що вона призначається)</w:t>
      </w: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МОЖЛИВІ ПЕРЕШКОДИ</w:t>
      </w: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(Вкажіть проблеми, з якими Ви можете зіткнутися під час реалізації проекту. Як Ви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їх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вирішуватимете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?)</w:t>
      </w: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ru-RU"/>
        </w:rPr>
      </w:pPr>
    </w:p>
    <w:p w:rsidR="00167186" w:rsidRPr="00671FEF" w:rsidRDefault="00167186" w:rsidP="00671FE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671FEF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АНАЛІЗ РИНКУ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(Наскільки велика конкуренція у сфері, в якій Ви збираєтеся працювати? Які Ваші переваги порівняно з Вашими конкурентами? Чому Ви вважаєте, що покупці виберуть саме Ваші послуги/продукцію?)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sk-SK"/>
        </w:rPr>
      </w:pPr>
    </w:p>
    <w:p w:rsidR="00167186" w:rsidRPr="00167186" w:rsidRDefault="00167186" w:rsidP="00671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ДІЯЛЬНІСТЬ У СФЕРІ МАРКЕТИНГУ І ПРОДАЖУ</w:t>
      </w:r>
    </w:p>
    <w:p w:rsidR="00167186" w:rsidRPr="00671FEF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sk-SK"/>
        </w:rPr>
      </w:pPr>
      <w:r w:rsidRPr="00671FEF">
        <w:rPr>
          <w:rFonts w:ascii="Times New Roman" w:eastAsia="Calibri" w:hAnsi="Times New Roman" w:cs="Times New Roman"/>
          <w:i/>
          <w:color w:val="000000"/>
          <w:sz w:val="24"/>
          <w:szCs w:val="24"/>
          <w:lang w:val="sk-SK"/>
        </w:rPr>
        <w:t>(Опишіть діяльність, яка допоможе Вам досягти поставленої мети продажу: надайте інформацію про те: де і як Ви збираєтеся продавати продукцію/надавати послуги (уточніть місце розташування); чому Ви вважаєте, що це гарне місце знайти покупців?; яка буде ціна на Ваші послуги /продукцію?;чому Ви думаєте, покупці зможуть і захочуть платити таку ціну?;як Ви плануєте рекламувати Вашу продукцію/послуги?)</w:t>
      </w:r>
    </w:p>
    <w:p w:rsidR="00167186" w:rsidRPr="00671FEF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671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КЕРУВАННЯ БІЗНЕСОМ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(Вкажіть, хто керуватиме бізнесом. Якщо в бізнес залучено більше однієї людини, вкажіть функції кожного учасника?)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671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ФІНАНСУВАННЯ ПРОЕКТУ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4.1 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. </w:t>
      </w: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>Структура</w:t>
      </w:r>
      <w:r w:rsidRPr="00167186">
        <w:rPr>
          <w:rFonts w:ascii="Tahoma" w:eastAsia="Calibri" w:hAnsi="Tahoma" w:cs="Tahoma"/>
          <w:color w:val="000000"/>
          <w:sz w:val="24"/>
          <w:lang w:val="ru-RU"/>
        </w:rPr>
        <w:t xml:space="preserve"> </w:t>
      </w: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>фінансування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    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(Перелічіть необхідні компоненти Вашого проекту та вкажіть їхню ціну. Вкажіть Ваше інвестування, якщо воно є)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sk-SK"/>
        </w:rPr>
      </w:pPr>
    </w:p>
    <w:tbl>
      <w:tblPr>
        <w:tblW w:w="9023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23"/>
        <w:gridCol w:w="2160"/>
        <w:gridCol w:w="1980"/>
        <w:gridCol w:w="2160"/>
      </w:tblGrid>
      <w:tr w:rsidR="00167186" w:rsidRPr="00167186" w:rsidTr="004E5D8D">
        <w:trPr>
          <w:trHeight w:val="395"/>
        </w:trPr>
        <w:tc>
          <w:tcPr>
            <w:tcW w:w="2723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Одиниця товару</w:t>
            </w:r>
          </w:p>
        </w:tc>
        <w:tc>
          <w:tcPr>
            <w:tcW w:w="2160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Власні ресурси</w:t>
            </w:r>
          </w:p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(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укр. </w:t>
            </w:r>
            <w:proofErr w:type="spellStart"/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гривня</w:t>
            </w:r>
            <w:proofErr w:type="spellEnd"/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)</w:t>
            </w:r>
          </w:p>
        </w:tc>
        <w:tc>
          <w:tcPr>
            <w:tcW w:w="1980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Грант УВКБ ООН (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укр. </w:t>
            </w:r>
            <w:proofErr w:type="spellStart"/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гривня</w:t>
            </w:r>
            <w:proofErr w:type="spellEnd"/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)</w:t>
            </w:r>
          </w:p>
        </w:tc>
        <w:tc>
          <w:tcPr>
            <w:tcW w:w="2160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Загальне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інвестування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(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укр. </w:t>
            </w:r>
            <w:proofErr w:type="spellStart"/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гривня</w:t>
            </w:r>
            <w:proofErr w:type="spellEnd"/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)</w:t>
            </w:r>
          </w:p>
        </w:tc>
      </w:tr>
      <w:tr w:rsidR="00167186" w:rsidRPr="00167186" w:rsidTr="004E5D8D">
        <w:trPr>
          <w:trHeight w:val="143"/>
        </w:trPr>
        <w:tc>
          <w:tcPr>
            <w:tcW w:w="2723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7186" w:rsidRPr="00167186" w:rsidTr="004E5D8D">
        <w:trPr>
          <w:trHeight w:val="253"/>
        </w:trPr>
        <w:tc>
          <w:tcPr>
            <w:tcW w:w="2723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2160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4.2 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sk-SK"/>
        </w:rPr>
        <w:t xml:space="preserve">. 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Терміни реалізації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sk-SK"/>
        </w:rPr>
        <w:t xml:space="preserve"> 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бізнесу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k-SK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sk-SK"/>
        </w:rPr>
        <w:t xml:space="preserve">( </w:t>
      </w: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Опишіть етапи та терміни реалізації проекту від того моменту, коли будуть отримані кошти згідно з наведеним нижче прикладом)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2708"/>
        <w:gridCol w:w="1577"/>
      </w:tblGrid>
      <w:tr w:rsidR="00167186" w:rsidRPr="00167186" w:rsidTr="004E5D8D">
        <w:tc>
          <w:tcPr>
            <w:tcW w:w="0" w:type="auto"/>
            <w:shd w:val="clear" w:color="auto" w:fill="548DD4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k-SK"/>
              </w:rPr>
            </w:pPr>
          </w:p>
        </w:tc>
        <w:tc>
          <w:tcPr>
            <w:tcW w:w="0" w:type="auto"/>
            <w:shd w:val="clear" w:color="auto" w:fill="548DD4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  <w:t>Етапи реалізації проекту</w:t>
            </w:r>
          </w:p>
        </w:tc>
        <w:tc>
          <w:tcPr>
            <w:tcW w:w="1577" w:type="dxa"/>
            <w:shd w:val="clear" w:color="auto" w:fill="548DD4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  <w:t>Терміни</w:t>
            </w:r>
          </w:p>
        </w:tc>
      </w:tr>
      <w:tr w:rsidR="00167186" w:rsidRPr="00167186" w:rsidTr="004E5D8D"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k-SK"/>
              </w:rPr>
            </w:pPr>
          </w:p>
        </w:tc>
        <w:tc>
          <w:tcPr>
            <w:tcW w:w="1577" w:type="dxa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k-SK"/>
              </w:rPr>
            </w:pPr>
          </w:p>
        </w:tc>
      </w:tr>
      <w:tr w:rsidR="00167186" w:rsidRPr="00167186" w:rsidTr="004E5D8D"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1577" w:type="dxa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en-GB"/>
              </w:rPr>
            </w:pPr>
          </w:p>
        </w:tc>
      </w:tr>
    </w:tbl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4.3 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. </w:t>
      </w: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>Фінансовий план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    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(Зробіть аналіз запланованих дій, пояснюючи передбачувані витрати та доходи, з урахуванням специфіки кожної дії)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16"/>
          <w:szCs w:val="16"/>
          <w:lang w:val="sk-SK"/>
        </w:rPr>
      </w:pP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3575"/>
        <w:gridCol w:w="1097"/>
        <w:gridCol w:w="1339"/>
        <w:gridCol w:w="1016"/>
        <w:gridCol w:w="1048"/>
      </w:tblGrid>
      <w:tr w:rsidR="00167186" w:rsidRPr="00167186" w:rsidTr="004E5D8D">
        <w:trPr>
          <w:trHeight w:val="405"/>
        </w:trPr>
        <w:tc>
          <w:tcPr>
            <w:tcW w:w="8475" w:type="dxa"/>
            <w:gridSpan w:val="6"/>
            <w:tcBorders>
              <w:bottom w:val="single" w:sz="4" w:space="0" w:color="auto"/>
            </w:tcBorders>
            <w:shd w:val="clear" w:color="auto" w:fill="000099"/>
            <w:noWrap/>
            <w:vAlign w:val="center"/>
          </w:tcPr>
          <w:p w:rsidR="00167186" w:rsidRPr="00167186" w:rsidRDefault="00671FEF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sk-SK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val="ru-RU"/>
              </w:rPr>
              <w:t>Розрахунок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val="ru-RU"/>
              </w:rPr>
              <w:t>прибутку</w:t>
            </w:r>
            <w:proofErr w:type="spellEnd"/>
            <w:r w:rsidR="00167186" w:rsidRPr="00167186">
              <w:rPr>
                <w:rFonts w:ascii="Times New Roman" w:eastAsia="Calibri" w:hAnsi="Times New Roman" w:cs="Times New Roman"/>
                <w:b/>
                <w:bCs/>
                <w:color w:val="FFFFFF"/>
                <w:lang w:val="ru-RU"/>
              </w:rPr>
              <w:t xml:space="preserve"> </w:t>
            </w:r>
          </w:p>
        </w:tc>
      </w:tr>
      <w:tr w:rsidR="00167186" w:rsidRPr="00167186" w:rsidTr="00671FEF">
        <w:trPr>
          <w:trHeight w:val="270"/>
        </w:trPr>
        <w:tc>
          <w:tcPr>
            <w:tcW w:w="39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7186" w:rsidRPr="00671FEF" w:rsidRDefault="00671FEF" w:rsidP="00671F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uk-UA"/>
              </w:rPr>
              <w:t>Доходи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Кількість</w:t>
            </w:r>
            <w:proofErr w:type="spellEnd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одиниць</w:t>
            </w:r>
            <w:proofErr w:type="spellEnd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на день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Вартість</w:t>
            </w:r>
            <w:proofErr w:type="spellEnd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одиницю</w:t>
            </w:r>
            <w:proofErr w:type="spellEnd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грн</w:t>
            </w:r>
            <w:proofErr w:type="spellEnd"/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Виручка за день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Усього</w:t>
            </w:r>
            <w:proofErr w:type="spellEnd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місяць</w:t>
            </w:r>
            <w:proofErr w:type="spellEnd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грн</w:t>
            </w:r>
            <w:proofErr w:type="spellEnd"/>
          </w:p>
        </w:tc>
      </w:tr>
      <w:tr w:rsidR="00167186" w:rsidRPr="00167186" w:rsidTr="00671FEF">
        <w:trPr>
          <w:trHeight w:val="270"/>
        </w:trPr>
        <w:tc>
          <w:tcPr>
            <w:tcW w:w="3975" w:type="dxa"/>
            <w:gridSpan w:val="2"/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                       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86" w:rsidRPr="00167186" w:rsidRDefault="00671FEF" w:rsidP="00671F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Разом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Витрати</w:t>
            </w:r>
            <w:proofErr w:type="spellEnd"/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 xml:space="preserve"> </w:t>
            </w: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 xml:space="preserve"> </w:t>
            </w: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167186" w:rsidRPr="00167186" w:rsidRDefault="00671FEF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Прибуток</w:t>
            </w:r>
            <w:proofErr w:type="spellEnd"/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 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4E5D8D">
        <w:trPr>
          <w:trHeight w:val="450"/>
        </w:trPr>
        <w:tc>
          <w:tcPr>
            <w:tcW w:w="3975" w:type="dxa"/>
            <w:gridSpan w:val="2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4500" w:type="dxa"/>
            <w:gridSpan w:val="4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</w:tr>
    </w:tbl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sk-SK"/>
        </w:rPr>
      </w:pPr>
    </w:p>
    <w:tbl>
      <w:tblPr>
        <w:tblpPr w:leftFromText="180" w:rightFromText="180" w:vertAnchor="text" w:horzAnchor="margin" w:tblpX="108" w:tblpY="56"/>
        <w:tblW w:w="5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88"/>
        <w:gridCol w:w="720"/>
        <w:gridCol w:w="720"/>
        <w:gridCol w:w="720"/>
        <w:gridCol w:w="1080"/>
      </w:tblGrid>
      <w:tr w:rsidR="00167186" w:rsidRPr="00167186" w:rsidTr="004E5D8D">
        <w:trPr>
          <w:trHeight w:val="270"/>
        </w:trPr>
        <w:tc>
          <w:tcPr>
            <w:tcW w:w="2088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Опис</w:t>
            </w:r>
          </w:p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sk-SK"/>
              </w:rPr>
            </w:pPr>
          </w:p>
        </w:tc>
        <w:tc>
          <w:tcPr>
            <w:tcW w:w="72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en-GB"/>
              </w:rPr>
              <w:t xml:space="preserve">0 </w:t>
            </w: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1</w:t>
            </w:r>
          </w:p>
        </w:tc>
        <w:tc>
          <w:tcPr>
            <w:tcW w:w="72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en-GB"/>
              </w:rPr>
              <w:t xml:space="preserve">0 </w:t>
            </w: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2</w:t>
            </w:r>
          </w:p>
        </w:tc>
        <w:tc>
          <w:tcPr>
            <w:tcW w:w="72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en-GB"/>
              </w:rPr>
              <w:t xml:space="preserve">0 </w:t>
            </w: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3</w:t>
            </w:r>
          </w:p>
        </w:tc>
        <w:tc>
          <w:tcPr>
            <w:tcW w:w="108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Разом</w:t>
            </w:r>
          </w:p>
        </w:tc>
      </w:tr>
      <w:tr w:rsidR="00167186" w:rsidRPr="00167186" w:rsidTr="004E5D8D">
        <w:trPr>
          <w:trHeight w:val="395"/>
        </w:trPr>
        <w:tc>
          <w:tcPr>
            <w:tcW w:w="2088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167186">
              <w:rPr>
                <w:rFonts w:ascii="Times New Roman" w:eastAsia="Calibri" w:hAnsi="Times New Roman" w:cs="Times New Roman"/>
                <w:szCs w:val="20"/>
                <w:lang w:val="ru-RU"/>
              </w:rPr>
              <w:t>Загальний дохід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67186" w:rsidRPr="00167186" w:rsidTr="004E5D8D">
        <w:trPr>
          <w:trHeight w:hRule="exact" w:val="284"/>
        </w:trPr>
        <w:tc>
          <w:tcPr>
            <w:tcW w:w="2088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szCs w:val="20"/>
                <w:lang w:val="ru-RU"/>
              </w:rPr>
              <w:t>Загальні витрати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67186" w:rsidRPr="00167186" w:rsidTr="004E5D8D">
        <w:trPr>
          <w:trHeight w:val="405"/>
        </w:trPr>
        <w:tc>
          <w:tcPr>
            <w:tcW w:w="2088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  <w:t>Баланс</w:t>
            </w:r>
          </w:p>
        </w:tc>
        <w:tc>
          <w:tcPr>
            <w:tcW w:w="720" w:type="dxa"/>
            <w:shd w:val="clear" w:color="auto" w:fill="CCCCCC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CCCCCC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CCCCCC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80" w:type="dxa"/>
            <w:shd w:val="clear" w:color="auto" w:fill="CCCCCC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sk-SK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167186" w:rsidRPr="00167186" w:rsidRDefault="00167186" w:rsidP="001671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k-SK"/>
        </w:rPr>
      </w:pPr>
    </w:p>
    <w:p w:rsidR="00404A5E" w:rsidRDefault="004C7B16"/>
    <w:sectPr w:rsidR="00404A5E" w:rsidSect="000A4AA5">
      <w:footerReference w:type="default" r:id="rId7"/>
      <w:pgSz w:w="12240" w:h="15840"/>
      <w:pgMar w:top="567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6" w:rsidRDefault="004C7B16">
      <w:pPr>
        <w:spacing w:after="0" w:line="240" w:lineRule="auto"/>
      </w:pPr>
      <w:r>
        <w:separator/>
      </w:r>
    </w:p>
  </w:endnote>
  <w:endnote w:type="continuationSeparator" w:id="0">
    <w:p w:rsidR="004C7B16" w:rsidRDefault="004C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D7" w:rsidRDefault="00167186" w:rsidP="001129D7">
    <w:pPr>
      <w:pStyle w:val="a5"/>
      <w:jc w:val="right"/>
    </w:pPr>
    <w:r>
      <w:object w:dxaOrig="1500" w:dyaOrig="1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9pt">
          <v:imagedata r:id="rId1" o:title=""/>
        </v:shape>
        <o:OLEObject Type="Embed" ProgID="MSPhotoEd.3" ShapeID="_x0000_i1025" DrawAspect="Content" ObjectID="_175027555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6" w:rsidRDefault="004C7B16">
      <w:pPr>
        <w:spacing w:after="0" w:line="240" w:lineRule="auto"/>
      </w:pPr>
      <w:r>
        <w:separator/>
      </w:r>
    </w:p>
  </w:footnote>
  <w:footnote w:type="continuationSeparator" w:id="0">
    <w:p w:rsidR="004C7B16" w:rsidRDefault="004C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9232E"/>
    <w:multiLevelType w:val="hybridMultilevel"/>
    <w:tmpl w:val="7B7CE50A"/>
    <w:lvl w:ilvl="0" w:tplc="3268069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0F1E"/>
    <w:multiLevelType w:val="multilevel"/>
    <w:tmpl w:val="B34E2B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86"/>
    <w:rsid w:val="000A401B"/>
    <w:rsid w:val="0014356E"/>
    <w:rsid w:val="00167186"/>
    <w:rsid w:val="004C7B16"/>
    <w:rsid w:val="005E6535"/>
    <w:rsid w:val="00671FEF"/>
    <w:rsid w:val="007B5029"/>
    <w:rsid w:val="00D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3F5D6"/>
  <w15:chartTrackingRefBased/>
  <w15:docId w15:val="{A7E53979-6876-409A-8152-0244E07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186"/>
  </w:style>
  <w:style w:type="paragraph" w:styleId="a5">
    <w:name w:val="footer"/>
    <w:basedOn w:val="a"/>
    <w:link w:val="a6"/>
    <w:uiPriority w:val="99"/>
    <w:unhideWhenUsed/>
    <w:rsid w:val="0016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186"/>
  </w:style>
  <w:style w:type="paragraph" w:styleId="a7">
    <w:name w:val="List Paragraph"/>
    <w:basedOn w:val="a"/>
    <w:uiPriority w:val="34"/>
    <w:qFormat/>
    <w:rsid w:val="0067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Barchuk</dc:creator>
  <cp:keywords/>
  <dc:description/>
  <cp:lastModifiedBy>Olena Barchuk</cp:lastModifiedBy>
  <cp:revision>3</cp:revision>
  <dcterms:created xsi:type="dcterms:W3CDTF">2023-07-07T19:50:00Z</dcterms:created>
  <dcterms:modified xsi:type="dcterms:W3CDTF">2023-07-07T19:52:00Z</dcterms:modified>
</cp:coreProperties>
</file>