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73C64" w14:textId="77777777" w:rsidR="00547207" w:rsidRPr="000166CA" w:rsidRDefault="001E514B" w:rsidP="000166C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413210">
        <w:rPr>
          <w:noProof/>
        </w:rPr>
        <w:t xml:space="preserve">                                                                </w:t>
      </w:r>
      <w:r>
        <w:rPr>
          <w:b/>
          <w:sz w:val="24"/>
          <w:szCs w:val="24"/>
        </w:rPr>
        <w:t xml:space="preserve"> </w:t>
      </w:r>
      <w:r w:rsidR="00413210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</w:t>
      </w:r>
      <w:r w:rsidR="00547207" w:rsidRPr="000166CA">
        <w:rPr>
          <w:rFonts w:ascii="Times New Roman" w:hAnsi="Times New Roman" w:cs="Times New Roman"/>
          <w:b/>
          <w:sz w:val="24"/>
          <w:szCs w:val="24"/>
        </w:rPr>
        <w:t xml:space="preserve">Додаток </w:t>
      </w:r>
      <w:r w:rsidR="00860F1D" w:rsidRPr="000166CA">
        <w:rPr>
          <w:rFonts w:ascii="Times New Roman" w:hAnsi="Times New Roman" w:cs="Times New Roman"/>
          <w:b/>
          <w:sz w:val="24"/>
          <w:szCs w:val="24"/>
        </w:rPr>
        <w:t>4</w:t>
      </w:r>
      <w:r w:rsidR="00547207" w:rsidRPr="000166CA">
        <w:rPr>
          <w:rFonts w:ascii="Times New Roman" w:hAnsi="Times New Roman" w:cs="Times New Roman"/>
          <w:b/>
          <w:sz w:val="24"/>
          <w:szCs w:val="24"/>
        </w:rPr>
        <w:t>. Специфікація товару</w:t>
      </w:r>
    </w:p>
    <w:p w14:paraId="67D48D1C" w14:textId="77777777" w:rsidR="00413210" w:rsidRDefault="00413210" w:rsidP="001E514B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3533AF7" wp14:editId="3B09F471">
            <wp:extent cx="1538261" cy="1073150"/>
            <wp:effectExtent l="0" t="0" r="5080" b="0"/>
            <wp:docPr id="2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58" b="11358"/>
                    <a:stretch/>
                  </pic:blipFill>
                  <pic:spPr>
                    <a:xfrm>
                      <a:off x="0" y="0"/>
                      <a:ext cx="1538261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81B60" w14:textId="4CAB4CBE" w:rsidR="00C75848" w:rsidRPr="007A40CD" w:rsidRDefault="00413210" w:rsidP="00211E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0CD">
        <w:rPr>
          <w:rFonts w:ascii="Times New Roman" w:hAnsi="Times New Roman" w:cs="Times New Roman"/>
          <w:b/>
          <w:sz w:val="24"/>
          <w:szCs w:val="24"/>
        </w:rPr>
        <w:t>БО "БЛАГОДІЙНИЙ ФОНД "РОКАДА"</w:t>
      </w:r>
    </w:p>
    <w:p w14:paraId="516F03C5" w14:textId="77777777" w:rsidR="00C75848" w:rsidRPr="007A40CD" w:rsidRDefault="00C75848" w:rsidP="00211E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0CD">
        <w:rPr>
          <w:rFonts w:ascii="Times New Roman" w:hAnsi="Times New Roman" w:cs="Times New Roman"/>
          <w:b/>
          <w:sz w:val="24"/>
          <w:szCs w:val="24"/>
        </w:rPr>
        <w:t>Специфікація до тендеру БЛАГОДІЙНОЇ ОРГАНІЗАЦІЇ "БЛАГОДІЙНИЙ ФОНД "РОКАДА"</w:t>
      </w:r>
    </w:p>
    <w:p w14:paraId="2534CC6D" w14:textId="10D3AFE1" w:rsidR="00717697" w:rsidRDefault="00680888" w:rsidP="00211E54">
      <w:pPr>
        <w:tabs>
          <w:tab w:val="left" w:pos="14292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03</w:t>
      </w:r>
      <w:r w:rsidR="00211E5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  <w:r w:rsidR="00211E54" w:rsidRPr="00DD165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</w:t>
      </w:r>
      <w:r w:rsidR="00211E54" w:rsidRPr="00DD165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.23 НА ЗАКУПІВЛЮ</w:t>
      </w:r>
      <w:r w:rsidR="00211E54" w:rsidRPr="00643E4E">
        <w:rPr>
          <w:b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ВЕНТИЛЯЦІЙНОГО ОБЛАДНАННЯ</w:t>
      </w:r>
      <w:r w:rsidR="00211E54" w:rsidRPr="00DD165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_310</w:t>
      </w:r>
    </w:p>
    <w:p w14:paraId="3028C116" w14:textId="60D34CC3" w:rsidR="00717697" w:rsidRPr="00717697" w:rsidRDefault="00717697" w:rsidP="00717697">
      <w:pPr>
        <w:tabs>
          <w:tab w:val="left" w:pos="1429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17697">
        <w:rPr>
          <w:rFonts w:ascii="Times New Roman" w:hAnsi="Times New Roman" w:cs="Times New Roman"/>
          <w:sz w:val="20"/>
          <w:szCs w:val="20"/>
        </w:rPr>
        <w:t>Таблиця 2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77"/>
        <w:gridCol w:w="2634"/>
        <w:gridCol w:w="7655"/>
        <w:gridCol w:w="1275"/>
        <w:gridCol w:w="2352"/>
      </w:tblGrid>
      <w:tr w:rsidR="007A40CD" w14:paraId="50483A1A" w14:textId="77777777" w:rsidTr="00211E54">
        <w:tc>
          <w:tcPr>
            <w:tcW w:w="1477" w:type="dxa"/>
          </w:tcPr>
          <w:p w14:paraId="02CB6A23" w14:textId="2477D5C6" w:rsidR="007A40CD" w:rsidRPr="007A40CD" w:rsidRDefault="007A40CD" w:rsidP="007A40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bookmarkStart w:id="0" w:name="OLE_LINK1"/>
            <w:r w:rsidRPr="007A40C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П/н</w:t>
            </w:r>
          </w:p>
        </w:tc>
        <w:tc>
          <w:tcPr>
            <w:tcW w:w="2634" w:type="dxa"/>
          </w:tcPr>
          <w:p w14:paraId="68E02CF9" w14:textId="7C9888F7" w:rsidR="007A40CD" w:rsidRPr="007A40CD" w:rsidRDefault="007A40CD" w:rsidP="007A40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40C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Назва</w:t>
            </w:r>
          </w:p>
        </w:tc>
        <w:tc>
          <w:tcPr>
            <w:tcW w:w="7655" w:type="dxa"/>
          </w:tcPr>
          <w:p w14:paraId="214C645D" w14:textId="6BA660E5" w:rsidR="007A40CD" w:rsidRPr="007A40CD" w:rsidRDefault="007A40CD" w:rsidP="007A40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0CD">
              <w:rPr>
                <w:rFonts w:ascii="Times New Roman" w:hAnsi="Times New Roman" w:cs="Times New Roman"/>
                <w:b/>
                <w:sz w:val="20"/>
                <w:szCs w:val="20"/>
              </w:rPr>
              <w:t>Технічні характеристики</w:t>
            </w:r>
          </w:p>
        </w:tc>
        <w:tc>
          <w:tcPr>
            <w:tcW w:w="1275" w:type="dxa"/>
          </w:tcPr>
          <w:p w14:paraId="0AB2F577" w14:textId="77777777" w:rsidR="007A40CD" w:rsidRPr="007A40CD" w:rsidRDefault="007A40CD" w:rsidP="007A40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0CD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</w:t>
            </w:r>
          </w:p>
        </w:tc>
        <w:tc>
          <w:tcPr>
            <w:tcW w:w="2352" w:type="dxa"/>
          </w:tcPr>
          <w:p w14:paraId="0E7F9A1E" w14:textId="09CF08AF" w:rsidR="007A40CD" w:rsidRPr="007A40CD" w:rsidRDefault="007A40CD" w:rsidP="007A40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0CD">
              <w:rPr>
                <w:rFonts w:ascii="Times New Roman" w:hAnsi="Times New Roman" w:cs="Times New Roman"/>
                <w:b/>
                <w:sz w:val="20"/>
                <w:szCs w:val="20"/>
              </w:rPr>
              <w:t>Відмітка постачальника</w:t>
            </w:r>
          </w:p>
        </w:tc>
      </w:tr>
      <w:tr w:rsidR="00680888" w14:paraId="7720526E" w14:textId="77777777" w:rsidTr="00594108">
        <w:tc>
          <w:tcPr>
            <w:tcW w:w="1477" w:type="dxa"/>
            <w:vAlign w:val="center"/>
          </w:tcPr>
          <w:p w14:paraId="11F5B107" w14:textId="2450CE92" w:rsidR="00680888" w:rsidRPr="00B76A8E" w:rsidRDefault="00680888" w:rsidP="00680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634" w:type="dxa"/>
          </w:tcPr>
          <w:p w14:paraId="1B737EA1" w14:textId="4CE61B9B" w:rsidR="00680888" w:rsidRPr="00680888" w:rsidRDefault="00680888" w:rsidP="00680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88">
              <w:rPr>
                <w:rFonts w:ascii="Times New Roman" w:hAnsi="Times New Roman" w:cs="Times New Roman"/>
              </w:rPr>
              <w:t>Касетний кондиціонер</w:t>
            </w:r>
          </w:p>
        </w:tc>
        <w:tc>
          <w:tcPr>
            <w:tcW w:w="7655" w:type="dxa"/>
            <w:vAlign w:val="center"/>
          </w:tcPr>
          <w:p w14:paraId="751A405A" w14:textId="77777777" w:rsidR="00680888" w:rsidRDefault="0071639C" w:rsidP="00680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380 -415В/50Гц</w:t>
            </w:r>
          </w:p>
          <w:p w14:paraId="15AD585C" w14:textId="77777777" w:rsidR="0071639C" w:rsidRDefault="0071639C" w:rsidP="00680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Продуктивність 16000 Вт</w:t>
            </w:r>
          </w:p>
          <w:p w14:paraId="2C7D2647" w14:textId="77777777" w:rsidR="0071639C" w:rsidRDefault="0071639C" w:rsidP="00680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Потужність 5600 Вт</w:t>
            </w:r>
          </w:p>
          <w:p w14:paraId="09072DD0" w14:textId="77777777" w:rsidR="0071639C" w:rsidRDefault="0071639C" w:rsidP="00680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Струм 11 А</w:t>
            </w:r>
          </w:p>
          <w:p w14:paraId="1FB125F9" w14:textId="7C576D57" w:rsidR="0071639C" w:rsidRDefault="0071639C" w:rsidP="00680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Витрати повітря 1700 м3/год</w:t>
            </w:r>
          </w:p>
          <w:p w14:paraId="53C4BE75" w14:textId="77777777" w:rsidR="0071639C" w:rsidRDefault="0071639C" w:rsidP="00680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Рівень шуму  44 дБ</w:t>
            </w:r>
          </w:p>
          <w:p w14:paraId="4391F346" w14:textId="77777777" w:rsidR="0071639C" w:rsidRDefault="0071639C" w:rsidP="006808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Холодоагент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R410A</w:t>
            </w:r>
          </w:p>
          <w:p w14:paraId="7B93CC59" w14:textId="00D59493" w:rsidR="0071639C" w:rsidRPr="0071639C" w:rsidRDefault="0071639C" w:rsidP="00680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іапазон робочої температури (Охолодження/гарів) 21-43/ -7 24</w:t>
            </w:r>
            <w:r w:rsidR="00660394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</w:p>
        </w:tc>
        <w:tc>
          <w:tcPr>
            <w:tcW w:w="1275" w:type="dxa"/>
            <w:vAlign w:val="center"/>
          </w:tcPr>
          <w:p w14:paraId="701379F3" w14:textId="54B94D39" w:rsidR="00680888" w:rsidRPr="00B76A8E" w:rsidRDefault="00680888" w:rsidP="00680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888">
              <w:rPr>
                <w:rFonts w:ascii="Times New Roman" w:hAnsi="Times New Roman" w:cs="Times New Roman"/>
                <w:lang w:val="ru-RU"/>
              </w:rPr>
              <w:t>3 шт</w:t>
            </w:r>
          </w:p>
        </w:tc>
        <w:tc>
          <w:tcPr>
            <w:tcW w:w="2352" w:type="dxa"/>
          </w:tcPr>
          <w:p w14:paraId="363A56CA" w14:textId="77777777" w:rsidR="00680888" w:rsidRPr="00B76A8E" w:rsidRDefault="00680888" w:rsidP="006808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888" w14:paraId="39C6BAB2" w14:textId="77777777" w:rsidTr="00594108">
        <w:tc>
          <w:tcPr>
            <w:tcW w:w="1477" w:type="dxa"/>
            <w:vAlign w:val="center"/>
          </w:tcPr>
          <w:p w14:paraId="05DF2D77" w14:textId="761543C2" w:rsidR="00680888" w:rsidRPr="00B76A8E" w:rsidRDefault="00680888" w:rsidP="00680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634" w:type="dxa"/>
          </w:tcPr>
          <w:p w14:paraId="43506220" w14:textId="5E046A6C" w:rsidR="00680888" w:rsidRPr="00680888" w:rsidRDefault="00680888" w:rsidP="00680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88">
              <w:rPr>
                <w:rFonts w:ascii="Times New Roman" w:hAnsi="Times New Roman" w:cs="Times New Roman"/>
              </w:rPr>
              <w:t>Припливно-витяжна установка</w:t>
            </w:r>
          </w:p>
        </w:tc>
        <w:tc>
          <w:tcPr>
            <w:tcW w:w="7655" w:type="dxa"/>
            <w:vAlign w:val="center"/>
          </w:tcPr>
          <w:p w14:paraId="2003F7E2" w14:textId="77777777" w:rsidR="00680888" w:rsidRDefault="0071639C" w:rsidP="00680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Монтаж стельовий</w:t>
            </w:r>
          </w:p>
          <w:p w14:paraId="0A1EBC7E" w14:textId="77777777" w:rsidR="0071639C" w:rsidRDefault="0071639C" w:rsidP="00680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Витрати повітря 2000 м3/год</w:t>
            </w:r>
          </w:p>
          <w:p w14:paraId="602E17B4" w14:textId="77777777" w:rsidR="0071639C" w:rsidRDefault="0071639C" w:rsidP="00680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Рівень шуму 50 дБ</w:t>
            </w:r>
          </w:p>
          <w:p w14:paraId="58C086D3" w14:textId="77777777" w:rsidR="0071639C" w:rsidRDefault="0071639C" w:rsidP="00680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Додаткові функції :</w:t>
            </w:r>
          </w:p>
          <w:p w14:paraId="6141D629" w14:textId="77777777" w:rsidR="0071639C" w:rsidRDefault="00660394" w:rsidP="00680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пане</w:t>
            </w:r>
            <w:r w:rsidR="0071639C">
              <w:rPr>
                <w:rFonts w:ascii="Times New Roman" w:hAnsi="Times New Roman" w:cs="Times New Roman"/>
                <w:sz w:val="20"/>
                <w:szCs w:val="20"/>
              </w:rPr>
              <w:t>ль управління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таймер, можливість підключення датчику вологості</w:t>
            </w:r>
          </w:p>
          <w:p w14:paraId="1C570E8E" w14:textId="73A4A9D3" w:rsidR="00660394" w:rsidRDefault="00660394" w:rsidP="00680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Рекуператор пластинчатий</w:t>
            </w:r>
          </w:p>
          <w:p w14:paraId="0F13EC7B" w14:textId="47D7D875" w:rsidR="00660394" w:rsidRDefault="00660394" w:rsidP="00680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Електроживлення 400В, трифазний, 950Вт, 50Гц</w:t>
            </w:r>
          </w:p>
          <w:p w14:paraId="2E3D5AAF" w14:textId="123CFF34" w:rsidR="00660394" w:rsidRDefault="00660394" w:rsidP="00680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Температурні режим -15С – 50С</w:t>
            </w:r>
          </w:p>
          <w:p w14:paraId="0D991CA8" w14:textId="359A0DF9" w:rsidR="00660394" w:rsidRPr="00680888" w:rsidRDefault="00660394" w:rsidP="00680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Гарантія від 24 міс.</w:t>
            </w:r>
            <w:bookmarkStart w:id="1" w:name="_GoBack"/>
            <w:bookmarkEnd w:id="1"/>
          </w:p>
        </w:tc>
        <w:tc>
          <w:tcPr>
            <w:tcW w:w="1275" w:type="dxa"/>
            <w:vAlign w:val="center"/>
          </w:tcPr>
          <w:p w14:paraId="45ED0B4F" w14:textId="63D477EB" w:rsidR="00680888" w:rsidRPr="00B76A8E" w:rsidRDefault="00680888" w:rsidP="00680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888">
              <w:rPr>
                <w:rFonts w:ascii="Times New Roman" w:hAnsi="Times New Roman" w:cs="Times New Roman"/>
                <w:lang w:val="ru-RU"/>
              </w:rPr>
              <w:t>1 шт</w:t>
            </w:r>
          </w:p>
        </w:tc>
        <w:tc>
          <w:tcPr>
            <w:tcW w:w="2352" w:type="dxa"/>
          </w:tcPr>
          <w:p w14:paraId="31D7AAF8" w14:textId="77777777" w:rsidR="00680888" w:rsidRPr="00B76A8E" w:rsidRDefault="00680888" w:rsidP="006808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888" w14:paraId="31A3E6EF" w14:textId="77777777" w:rsidTr="00594108">
        <w:tc>
          <w:tcPr>
            <w:tcW w:w="1477" w:type="dxa"/>
            <w:vAlign w:val="center"/>
          </w:tcPr>
          <w:p w14:paraId="73863008" w14:textId="58C364AD" w:rsidR="00680888" w:rsidRPr="00B76A8E" w:rsidRDefault="00680888" w:rsidP="00680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634" w:type="dxa"/>
          </w:tcPr>
          <w:p w14:paraId="60234266" w14:textId="1CA58A5B" w:rsidR="00680888" w:rsidRPr="00680888" w:rsidRDefault="00680888" w:rsidP="00680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88">
              <w:rPr>
                <w:rFonts w:ascii="Times New Roman" w:hAnsi="Times New Roman" w:cs="Times New Roman"/>
              </w:rPr>
              <w:t>Решітки однорядні регульовані</w:t>
            </w:r>
          </w:p>
        </w:tc>
        <w:tc>
          <w:tcPr>
            <w:tcW w:w="7655" w:type="dxa"/>
            <w:vAlign w:val="center"/>
          </w:tcPr>
          <w:p w14:paraId="64058188" w14:textId="77777777" w:rsidR="00680888" w:rsidRDefault="00C73164" w:rsidP="00680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Розмір 400*200мм</w:t>
            </w:r>
          </w:p>
          <w:p w14:paraId="1F1D5912" w14:textId="77777777" w:rsidR="00C73164" w:rsidRDefault="00C73164" w:rsidP="00680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Матеріал алюміній</w:t>
            </w:r>
          </w:p>
          <w:p w14:paraId="01F7C8C9" w14:textId="77777777" w:rsidR="00C73164" w:rsidRDefault="00C73164" w:rsidP="00680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квадратні</w:t>
            </w:r>
          </w:p>
          <w:p w14:paraId="0060DE79" w14:textId="34699E21" w:rsidR="00C73164" w:rsidRPr="00680888" w:rsidRDefault="00C73164" w:rsidP="00680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Регульовані</w:t>
            </w:r>
          </w:p>
        </w:tc>
        <w:tc>
          <w:tcPr>
            <w:tcW w:w="1275" w:type="dxa"/>
            <w:vAlign w:val="center"/>
          </w:tcPr>
          <w:p w14:paraId="1F43834D" w14:textId="69096802" w:rsidR="00680888" w:rsidRPr="00B76A8E" w:rsidRDefault="00680888" w:rsidP="00680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88">
              <w:rPr>
                <w:rFonts w:ascii="Times New Roman" w:hAnsi="Times New Roman" w:cs="Times New Roman"/>
              </w:rPr>
              <w:t>18 шт</w:t>
            </w:r>
          </w:p>
        </w:tc>
        <w:tc>
          <w:tcPr>
            <w:tcW w:w="2352" w:type="dxa"/>
          </w:tcPr>
          <w:p w14:paraId="7C10F56A" w14:textId="77777777" w:rsidR="00680888" w:rsidRPr="00B76A8E" w:rsidRDefault="00680888" w:rsidP="006808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164" w14:paraId="1C54DE5D" w14:textId="77777777" w:rsidTr="00F96B7F">
        <w:tc>
          <w:tcPr>
            <w:tcW w:w="1477" w:type="dxa"/>
            <w:vAlign w:val="center"/>
          </w:tcPr>
          <w:p w14:paraId="1F1EABCA" w14:textId="52C3C989" w:rsidR="00C73164" w:rsidRPr="00B76A8E" w:rsidRDefault="00C73164" w:rsidP="00680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0289" w:type="dxa"/>
            <w:gridSpan w:val="2"/>
          </w:tcPr>
          <w:p w14:paraId="7C4113DB" w14:textId="34CD915D" w:rsidR="00C73164" w:rsidRPr="00680888" w:rsidRDefault="00C73164" w:rsidP="00680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888">
              <w:rPr>
                <w:rFonts w:ascii="Times New Roman" w:hAnsi="Times New Roman" w:cs="Times New Roman"/>
                <w:color w:val="000000"/>
              </w:rPr>
              <w:t>Повітропровід металевий оцинкований</w:t>
            </w:r>
          </w:p>
        </w:tc>
        <w:tc>
          <w:tcPr>
            <w:tcW w:w="1275" w:type="dxa"/>
            <w:vAlign w:val="center"/>
          </w:tcPr>
          <w:p w14:paraId="67A3A341" w14:textId="28E7F550" w:rsidR="00C73164" w:rsidRPr="00B76A8E" w:rsidRDefault="00C73164" w:rsidP="00680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88">
              <w:rPr>
                <w:rFonts w:ascii="Times New Roman" w:hAnsi="Times New Roman" w:cs="Times New Roman"/>
              </w:rPr>
              <w:t>100 м2</w:t>
            </w:r>
          </w:p>
        </w:tc>
        <w:tc>
          <w:tcPr>
            <w:tcW w:w="2352" w:type="dxa"/>
          </w:tcPr>
          <w:p w14:paraId="0BBAE7A2" w14:textId="77777777" w:rsidR="00C73164" w:rsidRPr="00B76A8E" w:rsidRDefault="00C73164" w:rsidP="006808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164" w14:paraId="60C0A8F3" w14:textId="77777777" w:rsidTr="00FA26CB">
        <w:tc>
          <w:tcPr>
            <w:tcW w:w="1477" w:type="dxa"/>
            <w:vAlign w:val="center"/>
          </w:tcPr>
          <w:p w14:paraId="03492076" w14:textId="3F1760DE" w:rsidR="00C73164" w:rsidRPr="00B76A8E" w:rsidRDefault="00C73164" w:rsidP="00680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89" w:type="dxa"/>
            <w:gridSpan w:val="2"/>
          </w:tcPr>
          <w:p w14:paraId="6B05F370" w14:textId="64897661" w:rsidR="00C73164" w:rsidRPr="00680888" w:rsidRDefault="00C73164" w:rsidP="00680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888">
              <w:rPr>
                <w:rFonts w:ascii="Times New Roman" w:hAnsi="Times New Roman" w:cs="Times New Roman"/>
                <w:color w:val="000000"/>
              </w:rPr>
              <w:t>Фасонні вироби металеві оцинковані</w:t>
            </w:r>
          </w:p>
        </w:tc>
        <w:tc>
          <w:tcPr>
            <w:tcW w:w="1275" w:type="dxa"/>
            <w:vAlign w:val="center"/>
          </w:tcPr>
          <w:p w14:paraId="5E58F1B1" w14:textId="65BAB6B5" w:rsidR="00C73164" w:rsidRPr="00B76A8E" w:rsidRDefault="00C73164" w:rsidP="00680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88">
              <w:rPr>
                <w:rFonts w:ascii="Times New Roman" w:hAnsi="Times New Roman" w:cs="Times New Roman"/>
              </w:rPr>
              <w:t>20 м2</w:t>
            </w:r>
          </w:p>
        </w:tc>
        <w:tc>
          <w:tcPr>
            <w:tcW w:w="2352" w:type="dxa"/>
          </w:tcPr>
          <w:p w14:paraId="153D039F" w14:textId="77777777" w:rsidR="00C73164" w:rsidRPr="00B76A8E" w:rsidRDefault="00C73164" w:rsidP="006808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888" w14:paraId="0BD6734A" w14:textId="77777777" w:rsidTr="00594108">
        <w:tc>
          <w:tcPr>
            <w:tcW w:w="1477" w:type="dxa"/>
            <w:vAlign w:val="center"/>
          </w:tcPr>
          <w:p w14:paraId="662A5921" w14:textId="14642B56" w:rsidR="00680888" w:rsidRPr="00B76A8E" w:rsidRDefault="00680888" w:rsidP="00680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34" w:type="dxa"/>
          </w:tcPr>
          <w:p w14:paraId="0ABD48B6" w14:textId="5A981D1F" w:rsidR="00680888" w:rsidRPr="00680888" w:rsidRDefault="00680888" w:rsidP="00680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88">
              <w:rPr>
                <w:rFonts w:ascii="Times New Roman" w:hAnsi="Times New Roman" w:cs="Times New Roman"/>
              </w:rPr>
              <w:t>Зворотній клапан</w:t>
            </w:r>
          </w:p>
        </w:tc>
        <w:tc>
          <w:tcPr>
            <w:tcW w:w="7655" w:type="dxa"/>
            <w:vAlign w:val="center"/>
          </w:tcPr>
          <w:p w14:paraId="0AB9D780" w14:textId="77777777" w:rsidR="00C73164" w:rsidRDefault="00C73164" w:rsidP="00680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Круглий клапан</w:t>
            </w:r>
          </w:p>
          <w:p w14:paraId="6F385743" w14:textId="586A8D41" w:rsidR="00680888" w:rsidRPr="00680888" w:rsidRDefault="00C73164" w:rsidP="00680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розмір патрубка 315мм</w:t>
            </w:r>
          </w:p>
        </w:tc>
        <w:tc>
          <w:tcPr>
            <w:tcW w:w="1275" w:type="dxa"/>
            <w:vAlign w:val="center"/>
          </w:tcPr>
          <w:p w14:paraId="5F789F19" w14:textId="470023E2" w:rsidR="00680888" w:rsidRPr="00B76A8E" w:rsidRDefault="00680888" w:rsidP="00680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88">
              <w:rPr>
                <w:rFonts w:ascii="Times New Roman" w:hAnsi="Times New Roman" w:cs="Times New Roman"/>
              </w:rPr>
              <w:t>2 шт</w:t>
            </w:r>
          </w:p>
        </w:tc>
        <w:tc>
          <w:tcPr>
            <w:tcW w:w="2352" w:type="dxa"/>
          </w:tcPr>
          <w:p w14:paraId="317C625E" w14:textId="77777777" w:rsidR="00680888" w:rsidRPr="00B76A8E" w:rsidRDefault="00680888" w:rsidP="006808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888" w14:paraId="3310E676" w14:textId="77777777" w:rsidTr="00594108">
        <w:tc>
          <w:tcPr>
            <w:tcW w:w="1477" w:type="dxa"/>
            <w:vAlign w:val="center"/>
          </w:tcPr>
          <w:p w14:paraId="77301162" w14:textId="72FF24D4" w:rsidR="00680888" w:rsidRPr="00B76A8E" w:rsidRDefault="00680888" w:rsidP="00680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634" w:type="dxa"/>
          </w:tcPr>
          <w:p w14:paraId="4D224D5B" w14:textId="46512CB0" w:rsidR="00680888" w:rsidRPr="00680888" w:rsidRDefault="00680888" w:rsidP="00680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88">
              <w:rPr>
                <w:rFonts w:ascii="Times New Roman" w:hAnsi="Times New Roman" w:cs="Times New Roman"/>
              </w:rPr>
              <w:t>Дросель клапан</w:t>
            </w:r>
          </w:p>
        </w:tc>
        <w:tc>
          <w:tcPr>
            <w:tcW w:w="7655" w:type="dxa"/>
            <w:vAlign w:val="center"/>
          </w:tcPr>
          <w:p w14:paraId="41F541E8" w14:textId="77777777" w:rsidR="00680888" w:rsidRDefault="00C73164" w:rsidP="00680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Розмір 300*250 мм</w:t>
            </w:r>
          </w:p>
          <w:p w14:paraId="031A8E6B" w14:textId="77777777" w:rsidR="00C73164" w:rsidRDefault="00C73164" w:rsidP="00680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прямокутна</w:t>
            </w:r>
          </w:p>
          <w:p w14:paraId="39C0D872" w14:textId="78C19FFF" w:rsidR="00C73164" w:rsidRPr="00680888" w:rsidRDefault="00C73164" w:rsidP="00680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Матеріал цинк</w:t>
            </w:r>
          </w:p>
        </w:tc>
        <w:tc>
          <w:tcPr>
            <w:tcW w:w="1275" w:type="dxa"/>
            <w:vAlign w:val="center"/>
          </w:tcPr>
          <w:p w14:paraId="363C4F94" w14:textId="6B6D5EAE" w:rsidR="00680888" w:rsidRPr="00B76A8E" w:rsidRDefault="00680888" w:rsidP="00680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88">
              <w:rPr>
                <w:rFonts w:ascii="Times New Roman" w:hAnsi="Times New Roman" w:cs="Times New Roman"/>
              </w:rPr>
              <w:t>2 шт</w:t>
            </w:r>
          </w:p>
        </w:tc>
        <w:tc>
          <w:tcPr>
            <w:tcW w:w="2352" w:type="dxa"/>
          </w:tcPr>
          <w:p w14:paraId="42C5A327" w14:textId="77777777" w:rsidR="00680888" w:rsidRPr="00B76A8E" w:rsidRDefault="00680888" w:rsidP="006808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88D" w14:paraId="368284DD" w14:textId="77777777" w:rsidTr="00123F85">
        <w:tc>
          <w:tcPr>
            <w:tcW w:w="1477" w:type="dxa"/>
            <w:vAlign w:val="center"/>
          </w:tcPr>
          <w:p w14:paraId="4E1A6398" w14:textId="7BE40FFE" w:rsidR="0053388D" w:rsidRPr="00B76A8E" w:rsidRDefault="0053388D" w:rsidP="00680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89" w:type="dxa"/>
            <w:gridSpan w:val="2"/>
          </w:tcPr>
          <w:p w14:paraId="136488BD" w14:textId="2525F930" w:rsidR="0053388D" w:rsidRPr="00680888" w:rsidRDefault="0053388D" w:rsidP="00680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888">
              <w:rPr>
                <w:rFonts w:ascii="Times New Roman" w:hAnsi="Times New Roman" w:cs="Times New Roman"/>
                <w:color w:val="333333"/>
              </w:rPr>
              <w:t>Ізоляція фольгована самоклеюча 10мм</w:t>
            </w:r>
          </w:p>
        </w:tc>
        <w:tc>
          <w:tcPr>
            <w:tcW w:w="1275" w:type="dxa"/>
            <w:vAlign w:val="center"/>
          </w:tcPr>
          <w:p w14:paraId="12DE7EEC" w14:textId="5DD62149" w:rsidR="0053388D" w:rsidRPr="00B76A8E" w:rsidRDefault="0053388D" w:rsidP="00680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88">
              <w:rPr>
                <w:rFonts w:ascii="Times New Roman" w:hAnsi="Times New Roman" w:cs="Times New Roman"/>
              </w:rPr>
              <w:t>10 м2</w:t>
            </w:r>
          </w:p>
        </w:tc>
        <w:tc>
          <w:tcPr>
            <w:tcW w:w="2352" w:type="dxa"/>
          </w:tcPr>
          <w:p w14:paraId="7CB7E96A" w14:textId="77777777" w:rsidR="0053388D" w:rsidRPr="00B76A8E" w:rsidRDefault="0053388D" w:rsidP="006808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88D" w14:paraId="7593DEB0" w14:textId="77777777" w:rsidTr="00D57452">
        <w:tc>
          <w:tcPr>
            <w:tcW w:w="1477" w:type="dxa"/>
            <w:vAlign w:val="center"/>
          </w:tcPr>
          <w:p w14:paraId="6ACC7398" w14:textId="70A389DE" w:rsidR="0053388D" w:rsidRPr="00B76A8E" w:rsidRDefault="0053388D" w:rsidP="00680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89" w:type="dxa"/>
            <w:gridSpan w:val="2"/>
          </w:tcPr>
          <w:p w14:paraId="0EABAC8B" w14:textId="54C98A47" w:rsidR="0053388D" w:rsidRPr="00680888" w:rsidRDefault="0053388D" w:rsidP="00680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888">
              <w:rPr>
                <w:rFonts w:ascii="Times New Roman" w:hAnsi="Times New Roman" w:cs="Times New Roman"/>
                <w:color w:val="333333"/>
              </w:rPr>
              <w:t>Витратний монтажний матеріал (кутки, підвіси, шайби, гайки, болти, саморізи, шпильки, круги відрізні, перфострічка мет., дюбеля, профіля)</w:t>
            </w:r>
          </w:p>
        </w:tc>
        <w:tc>
          <w:tcPr>
            <w:tcW w:w="1275" w:type="dxa"/>
            <w:vAlign w:val="center"/>
          </w:tcPr>
          <w:p w14:paraId="6B07094A" w14:textId="497EA260" w:rsidR="0053388D" w:rsidRPr="00B76A8E" w:rsidRDefault="0053388D" w:rsidP="00680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14:paraId="07FC4FF3" w14:textId="77777777" w:rsidR="0053388D" w:rsidRPr="00B76A8E" w:rsidRDefault="0053388D" w:rsidP="006808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164" w14:paraId="75FDE014" w14:textId="77777777" w:rsidTr="0098281A">
        <w:tc>
          <w:tcPr>
            <w:tcW w:w="1477" w:type="dxa"/>
            <w:vAlign w:val="center"/>
          </w:tcPr>
          <w:p w14:paraId="5D4A8B78" w14:textId="0023FDB3" w:rsidR="00C73164" w:rsidRPr="00B76A8E" w:rsidRDefault="00C73164" w:rsidP="00680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89" w:type="dxa"/>
            <w:gridSpan w:val="2"/>
          </w:tcPr>
          <w:p w14:paraId="787BDE0B" w14:textId="58E9E052" w:rsidR="00C73164" w:rsidRPr="00680888" w:rsidRDefault="00C73164" w:rsidP="00680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888">
              <w:rPr>
                <w:rFonts w:ascii="Times New Roman" w:hAnsi="Times New Roman" w:cs="Times New Roman"/>
                <w:color w:val="333333"/>
              </w:rPr>
              <w:t>Фреономагістраль 9/15 труба</w:t>
            </w:r>
          </w:p>
        </w:tc>
        <w:tc>
          <w:tcPr>
            <w:tcW w:w="1275" w:type="dxa"/>
            <w:vAlign w:val="center"/>
          </w:tcPr>
          <w:p w14:paraId="43025005" w14:textId="7AC7D2E5" w:rsidR="00C73164" w:rsidRPr="00B76A8E" w:rsidRDefault="00C73164" w:rsidP="00680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88">
              <w:rPr>
                <w:rFonts w:ascii="Times New Roman" w:hAnsi="Times New Roman" w:cs="Times New Roman"/>
              </w:rPr>
              <w:t>25 м</w:t>
            </w:r>
          </w:p>
        </w:tc>
        <w:tc>
          <w:tcPr>
            <w:tcW w:w="2352" w:type="dxa"/>
          </w:tcPr>
          <w:p w14:paraId="4AC4ABC1" w14:textId="77777777" w:rsidR="00C73164" w:rsidRPr="00B76A8E" w:rsidRDefault="00C73164" w:rsidP="006808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88D" w14:paraId="674798C2" w14:textId="77777777" w:rsidTr="004F2279">
        <w:tc>
          <w:tcPr>
            <w:tcW w:w="1477" w:type="dxa"/>
            <w:vAlign w:val="center"/>
          </w:tcPr>
          <w:p w14:paraId="06799379" w14:textId="63AE96FC" w:rsidR="0053388D" w:rsidRPr="00B76A8E" w:rsidRDefault="0053388D" w:rsidP="00680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289" w:type="dxa"/>
            <w:gridSpan w:val="2"/>
          </w:tcPr>
          <w:p w14:paraId="53AA20CF" w14:textId="2D2EB902" w:rsidR="0053388D" w:rsidRPr="00680888" w:rsidRDefault="0053388D" w:rsidP="00680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888">
              <w:rPr>
                <w:rFonts w:ascii="Times New Roman" w:hAnsi="Times New Roman" w:cs="Times New Roman"/>
                <w:color w:val="000000"/>
              </w:rPr>
              <w:t>Підставка під зовнішні блоки</w:t>
            </w:r>
          </w:p>
        </w:tc>
        <w:tc>
          <w:tcPr>
            <w:tcW w:w="1275" w:type="dxa"/>
            <w:vAlign w:val="center"/>
          </w:tcPr>
          <w:p w14:paraId="40B9852F" w14:textId="5EF2922D" w:rsidR="0053388D" w:rsidRPr="00B76A8E" w:rsidRDefault="0053388D" w:rsidP="00680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88">
              <w:rPr>
                <w:rFonts w:ascii="Times New Roman" w:hAnsi="Times New Roman" w:cs="Times New Roman"/>
              </w:rPr>
              <w:t>3 шт</w:t>
            </w:r>
          </w:p>
        </w:tc>
        <w:tc>
          <w:tcPr>
            <w:tcW w:w="2352" w:type="dxa"/>
          </w:tcPr>
          <w:p w14:paraId="283729B4" w14:textId="77777777" w:rsidR="0053388D" w:rsidRPr="00B76A8E" w:rsidRDefault="0053388D" w:rsidP="006808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88D" w14:paraId="5DAF7077" w14:textId="77777777" w:rsidTr="003A684E">
        <w:tc>
          <w:tcPr>
            <w:tcW w:w="1477" w:type="dxa"/>
            <w:vAlign w:val="center"/>
          </w:tcPr>
          <w:p w14:paraId="0E3A90DE" w14:textId="4B374005" w:rsidR="0053388D" w:rsidRPr="00B76A8E" w:rsidRDefault="0053388D" w:rsidP="00680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A8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89" w:type="dxa"/>
            <w:gridSpan w:val="2"/>
          </w:tcPr>
          <w:p w14:paraId="37BF87AC" w14:textId="43D136AB" w:rsidR="0053388D" w:rsidRPr="00680888" w:rsidRDefault="0053388D" w:rsidP="00680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888">
              <w:rPr>
                <w:rFonts w:ascii="Times New Roman" w:hAnsi="Times New Roman" w:cs="Times New Roman"/>
                <w:color w:val="333333"/>
                <w:lang w:val="ru-RU"/>
              </w:rPr>
              <w:t>Витратний матеріал для монтажу</w:t>
            </w:r>
            <w:r w:rsidRPr="00680888">
              <w:rPr>
                <w:rFonts w:ascii="Times New Roman" w:hAnsi="Times New Roman" w:cs="Times New Roman"/>
                <w:color w:val="333333"/>
                <w:lang w:val="ru-RU"/>
              </w:rPr>
              <w:br/>
              <w:t>кондиціонерів (кріплення, шпильки, кабель)</w:t>
            </w:r>
          </w:p>
        </w:tc>
        <w:tc>
          <w:tcPr>
            <w:tcW w:w="1275" w:type="dxa"/>
            <w:vAlign w:val="center"/>
          </w:tcPr>
          <w:p w14:paraId="49C4AF25" w14:textId="1568172F" w:rsidR="0053388D" w:rsidRPr="00B76A8E" w:rsidRDefault="0053388D" w:rsidP="00680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14:paraId="197FFA3B" w14:textId="77777777" w:rsidR="0053388D" w:rsidRPr="00B76A8E" w:rsidRDefault="0053388D" w:rsidP="006808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888" w14:paraId="74BAD6BF" w14:textId="77777777" w:rsidTr="00594108">
        <w:tc>
          <w:tcPr>
            <w:tcW w:w="1477" w:type="dxa"/>
            <w:vAlign w:val="center"/>
          </w:tcPr>
          <w:p w14:paraId="19843A77" w14:textId="2BC0F4E0" w:rsidR="00680888" w:rsidRPr="00B76A8E" w:rsidRDefault="00680888" w:rsidP="00680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34" w:type="dxa"/>
          </w:tcPr>
          <w:p w14:paraId="00C3A008" w14:textId="4CB4C2E8" w:rsidR="00680888" w:rsidRPr="00680888" w:rsidRDefault="00680888" w:rsidP="00680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0888">
              <w:rPr>
                <w:rFonts w:ascii="Times New Roman" w:hAnsi="Times New Roman" w:cs="Times New Roman"/>
                <w:color w:val="333333"/>
              </w:rPr>
              <w:t>Шумоглушник</w:t>
            </w:r>
          </w:p>
        </w:tc>
        <w:tc>
          <w:tcPr>
            <w:tcW w:w="7655" w:type="dxa"/>
            <w:vAlign w:val="center"/>
          </w:tcPr>
          <w:p w14:paraId="4ACBBAF4" w14:textId="77777777" w:rsidR="00680888" w:rsidRDefault="00D2288C" w:rsidP="00680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прямокутний </w:t>
            </w:r>
          </w:p>
          <w:p w14:paraId="6BDEFA3E" w14:textId="57DD1A87" w:rsidR="00C73164" w:rsidRPr="00680888" w:rsidRDefault="00C73164" w:rsidP="00680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Розмір прямокутного канала </w:t>
            </w:r>
            <w:r w:rsidRPr="00680888">
              <w:rPr>
                <w:rFonts w:ascii="Times New Roman" w:hAnsi="Times New Roman" w:cs="Times New Roman"/>
                <w:color w:val="333333"/>
              </w:rPr>
              <w:t>500х250</w:t>
            </w:r>
          </w:p>
        </w:tc>
        <w:tc>
          <w:tcPr>
            <w:tcW w:w="1275" w:type="dxa"/>
            <w:vAlign w:val="center"/>
          </w:tcPr>
          <w:p w14:paraId="64330439" w14:textId="1ADEB346" w:rsidR="00680888" w:rsidRDefault="00680888" w:rsidP="00680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88">
              <w:rPr>
                <w:rFonts w:ascii="Times New Roman" w:hAnsi="Times New Roman" w:cs="Times New Roman"/>
                <w:lang w:val="ru-RU"/>
              </w:rPr>
              <w:t>3 шт</w:t>
            </w:r>
          </w:p>
        </w:tc>
        <w:tc>
          <w:tcPr>
            <w:tcW w:w="2352" w:type="dxa"/>
          </w:tcPr>
          <w:p w14:paraId="1435F313" w14:textId="77777777" w:rsidR="00680888" w:rsidRPr="00B76A8E" w:rsidRDefault="00680888" w:rsidP="006808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14:paraId="1E410E7B" w14:textId="4B6B1A6C" w:rsidR="00A516E4" w:rsidRPr="0053388D" w:rsidRDefault="0053388D" w:rsidP="0053388D">
      <w:pPr>
        <w:spacing w:line="276" w:lineRule="auto"/>
        <w:ind w:firstLine="567"/>
        <w:rPr>
          <w:rFonts w:ascii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  <w:b/>
          <w:color w:val="000000"/>
          <w:lang w:eastAsia="ru-RU"/>
        </w:rPr>
        <w:t>Гарантійний термін повинен становити не менше 12 місяців від дати поставки товару.</w:t>
      </w:r>
    </w:p>
    <w:p w14:paraId="40D5560E" w14:textId="2564D097" w:rsidR="00413210" w:rsidRDefault="00413210">
      <w:pPr>
        <w:rPr>
          <w:rFonts w:ascii="Times New Roman" w:hAnsi="Times New Roman" w:cs="Times New Roman"/>
        </w:rPr>
      </w:pPr>
      <w:r w:rsidRPr="00B76A8E">
        <w:rPr>
          <w:rFonts w:ascii="Times New Roman" w:hAnsi="Times New Roman" w:cs="Times New Roman"/>
        </w:rPr>
        <w:t>* У графі «Відмітка постачальника» у разі відповідності вимогам ставиться «+», у разі невідповідності «-»</w:t>
      </w:r>
    </w:p>
    <w:p w14:paraId="27A3023B" w14:textId="3F88BF6A" w:rsidR="00717697" w:rsidRDefault="007176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ознайомитися з Таблицю 2 для орієнтування прорахунку «Ціна  повинна вказуватися з доставкою» </w:t>
      </w:r>
      <w:r w:rsidR="00A47BBB">
        <w:rPr>
          <w:rFonts w:ascii="Times New Roman" w:hAnsi="Times New Roman" w:cs="Times New Roman"/>
        </w:rPr>
        <w:t>для Додатку 2</w:t>
      </w:r>
    </w:p>
    <w:p w14:paraId="1B769EFD" w14:textId="30BE1A2A" w:rsidR="00717697" w:rsidRDefault="00717697">
      <w:pPr>
        <w:rPr>
          <w:rFonts w:ascii="Times New Roman" w:hAnsi="Times New Roman" w:cs="Times New Roman"/>
        </w:rPr>
      </w:pPr>
    </w:p>
    <w:tbl>
      <w:tblPr>
        <w:tblW w:w="107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3"/>
      </w:tblGrid>
      <w:tr w:rsidR="00717697" w:rsidRPr="00717697" w14:paraId="15C0E22D" w14:textId="77777777" w:rsidTr="00717697">
        <w:trPr>
          <w:trHeight w:val="408"/>
          <w:tblHeader/>
        </w:trPr>
        <w:tc>
          <w:tcPr>
            <w:tcW w:w="10763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00B5E" w14:textId="186AD555" w:rsidR="00717697" w:rsidRPr="00717697" w:rsidRDefault="00717697" w:rsidP="000D0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Таблиця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17697" w:rsidRPr="00717697" w14:paraId="395FA499" w14:textId="77777777" w:rsidTr="00717697">
        <w:trPr>
          <w:trHeight w:val="516"/>
          <w:tblHeader/>
        </w:trPr>
        <w:tc>
          <w:tcPr>
            <w:tcW w:w="1076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D3DAE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2" w:name="_Hlk149920322"/>
            <w:r w:rsidRPr="00717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Чернігів</w:t>
            </w:r>
          </w:p>
          <w:p w14:paraId="49F439F1" w14:textId="77777777" w:rsidR="00717697" w:rsidRPr="00717697" w:rsidRDefault="00717697" w:rsidP="000D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697">
              <w:rPr>
                <w:rFonts w:ascii="Times New Roman" w:eastAsia="Times New Roman" w:hAnsi="Times New Roman" w:cs="Times New Roman"/>
                <w:sz w:val="20"/>
                <w:szCs w:val="20"/>
              </w:rPr>
              <w:t>м. Чернігів, вул. Княжа 12</w:t>
            </w:r>
          </w:p>
        </w:tc>
      </w:tr>
      <w:bookmarkEnd w:id="2"/>
    </w:tbl>
    <w:p w14:paraId="07FE9753" w14:textId="77777777" w:rsidR="00717697" w:rsidRDefault="00717697">
      <w:pPr>
        <w:rPr>
          <w:rFonts w:ascii="Times New Roman" w:hAnsi="Times New Roman" w:cs="Times New Roman"/>
        </w:rPr>
      </w:pPr>
    </w:p>
    <w:p w14:paraId="798A9255" w14:textId="541CC3DC" w:rsidR="00B76A8E" w:rsidRDefault="00B76A8E">
      <w:pPr>
        <w:rPr>
          <w:rFonts w:ascii="Times New Roman" w:hAnsi="Times New Roman" w:cs="Times New Roman"/>
        </w:rPr>
      </w:pPr>
    </w:p>
    <w:p w14:paraId="6E92A7DC" w14:textId="4C4FC6F5" w:rsidR="00B76A8E" w:rsidRPr="00F27368" w:rsidRDefault="00F2736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_____________________________</w:t>
      </w:r>
      <w:r w:rsidRPr="00F27368">
        <w:rPr>
          <w:rFonts w:ascii="Times New Roman" w:hAnsi="Times New Roman" w:cs="Times New Roman"/>
          <w:sz w:val="16"/>
          <w:szCs w:val="16"/>
        </w:rPr>
        <w:t xml:space="preserve">ПІБ   </w:t>
      </w:r>
    </w:p>
    <w:p w14:paraId="2B9073FB" w14:textId="5FBC1F01" w:rsidR="00F27368" w:rsidRPr="00F27368" w:rsidRDefault="00F27368">
      <w:pPr>
        <w:rPr>
          <w:rFonts w:ascii="Times New Roman" w:hAnsi="Times New Roman" w:cs="Times New Roman"/>
          <w:sz w:val="16"/>
          <w:szCs w:val="16"/>
        </w:rPr>
      </w:pPr>
      <w:r w:rsidRPr="00F27368">
        <w:rPr>
          <w:rFonts w:ascii="Times New Roman" w:hAnsi="Times New Roman" w:cs="Times New Roman"/>
          <w:sz w:val="16"/>
          <w:szCs w:val="16"/>
        </w:rPr>
        <w:t>___________________________</w:t>
      </w:r>
      <w:r>
        <w:rPr>
          <w:rFonts w:ascii="Times New Roman" w:hAnsi="Times New Roman" w:cs="Times New Roman"/>
          <w:sz w:val="16"/>
          <w:szCs w:val="16"/>
        </w:rPr>
        <w:t>_________</w:t>
      </w:r>
      <w:r w:rsidRPr="00F27368">
        <w:rPr>
          <w:rFonts w:ascii="Times New Roman" w:hAnsi="Times New Roman" w:cs="Times New Roman"/>
          <w:sz w:val="16"/>
          <w:szCs w:val="16"/>
        </w:rPr>
        <w:t>__підпис</w:t>
      </w:r>
    </w:p>
    <w:sectPr w:rsidR="00F27368" w:rsidRPr="00F27368" w:rsidSect="007A40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C34EC"/>
    <w:multiLevelType w:val="hybridMultilevel"/>
    <w:tmpl w:val="EE40A042"/>
    <w:lvl w:ilvl="0" w:tplc="717E7A7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81"/>
    <w:rsid w:val="000010E1"/>
    <w:rsid w:val="000166CA"/>
    <w:rsid w:val="00026483"/>
    <w:rsid w:val="000569E7"/>
    <w:rsid w:val="00092B13"/>
    <w:rsid w:val="000D104B"/>
    <w:rsid w:val="001E1981"/>
    <w:rsid w:val="001E514B"/>
    <w:rsid w:val="00211E54"/>
    <w:rsid w:val="00266DEA"/>
    <w:rsid w:val="00312465"/>
    <w:rsid w:val="003C4BA9"/>
    <w:rsid w:val="00413210"/>
    <w:rsid w:val="00463824"/>
    <w:rsid w:val="004C4874"/>
    <w:rsid w:val="0053388D"/>
    <w:rsid w:val="00547207"/>
    <w:rsid w:val="006269FE"/>
    <w:rsid w:val="00643C3D"/>
    <w:rsid w:val="00660394"/>
    <w:rsid w:val="00680888"/>
    <w:rsid w:val="006F261E"/>
    <w:rsid w:val="007036B9"/>
    <w:rsid w:val="0071639C"/>
    <w:rsid w:val="00717697"/>
    <w:rsid w:val="0074624F"/>
    <w:rsid w:val="00797648"/>
    <w:rsid w:val="007A40CD"/>
    <w:rsid w:val="007C4A4D"/>
    <w:rsid w:val="007E176F"/>
    <w:rsid w:val="00860F1D"/>
    <w:rsid w:val="008A1668"/>
    <w:rsid w:val="00980581"/>
    <w:rsid w:val="009836FE"/>
    <w:rsid w:val="00991DB6"/>
    <w:rsid w:val="00A415C7"/>
    <w:rsid w:val="00A47BBB"/>
    <w:rsid w:val="00A516E4"/>
    <w:rsid w:val="00B14166"/>
    <w:rsid w:val="00B45AB3"/>
    <w:rsid w:val="00B76A8E"/>
    <w:rsid w:val="00BB288B"/>
    <w:rsid w:val="00C73164"/>
    <w:rsid w:val="00C75848"/>
    <w:rsid w:val="00C75E76"/>
    <w:rsid w:val="00C93A72"/>
    <w:rsid w:val="00D2288C"/>
    <w:rsid w:val="00D504F3"/>
    <w:rsid w:val="00D5081B"/>
    <w:rsid w:val="00E937A7"/>
    <w:rsid w:val="00F2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5367"/>
  <w15:chartTrackingRefBased/>
  <w15:docId w15:val="{2988874F-CCEC-4F8C-91C8-F6FFBD4F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3210"/>
    <w:pPr>
      <w:ind w:left="720"/>
      <w:contextualSpacing/>
    </w:pPr>
  </w:style>
  <w:style w:type="character" w:styleId="a5">
    <w:name w:val="Strong"/>
    <w:basedOn w:val="a0"/>
    <w:uiPriority w:val="22"/>
    <w:qFormat/>
    <w:rsid w:val="00211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4395E-7C69-49C7-8DF6-929A0D4C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1349</Words>
  <Characters>769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38068</dc:creator>
  <cp:keywords/>
  <dc:description/>
  <cp:lastModifiedBy>User</cp:lastModifiedBy>
  <cp:revision>17</cp:revision>
  <dcterms:created xsi:type="dcterms:W3CDTF">2023-11-02T21:44:00Z</dcterms:created>
  <dcterms:modified xsi:type="dcterms:W3CDTF">2023-12-03T12:13:00Z</dcterms:modified>
</cp:coreProperties>
</file>